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C3" w:rsidRPr="00B10CC3" w:rsidRDefault="00A7781B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0" w:name="_GoBack"/>
      <w:bookmarkEnd w:id="0"/>
      <w:r w:rsidRPr="00B10CC3">
        <w:rPr>
          <w:rFonts w:ascii="Arial" w:hAnsi="Arial" w:cs="Arial"/>
          <w:sz w:val="20"/>
          <w:szCs w:val="20"/>
        </w:rPr>
        <w:t xml:space="preserve"> </w:t>
      </w:r>
      <w:r w:rsidR="00B10CC3" w:rsidRPr="00B10CC3">
        <w:rPr>
          <w:sz w:val="20"/>
          <w:szCs w:val="20"/>
        </w:rPr>
        <w:t xml:space="preserve"> В реестр включаются индивидуальные предприниматели и организации независимо от формы собственности и места расположения, имеющие технические условия обслуживания электронного сертификата в виде QR-кода.</w:t>
      </w:r>
    </w:p>
    <w:p w:rsidR="00A7781B" w:rsidRPr="00B10CC3" w:rsidRDefault="00A7781B" w:rsidP="00B10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553"/>
      <w:bookmarkEnd w:id="1"/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b/>
          <w:sz w:val="20"/>
          <w:szCs w:val="20"/>
        </w:rPr>
        <w:t>Организации, индивидуальные предприниматели, желающие принять участие в предоставлении меры социальной поддержки по передаче в собственность инвалидам дополнительных технических средств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с использованием электронного сертификата</w:t>
      </w:r>
      <w:r w:rsidRPr="00B10CC3">
        <w:rPr>
          <w:sz w:val="20"/>
          <w:szCs w:val="20"/>
        </w:rPr>
        <w:t xml:space="preserve">, подают </w:t>
      </w:r>
      <w:hyperlink w:anchor="P625">
        <w:r w:rsidRPr="00B10CC3">
          <w:rPr>
            <w:color w:val="0000FF"/>
            <w:sz w:val="20"/>
            <w:szCs w:val="20"/>
          </w:rPr>
          <w:t>заявку</w:t>
        </w:r>
      </w:hyperlink>
      <w:r w:rsidRPr="00B10CC3">
        <w:rPr>
          <w:sz w:val="20"/>
          <w:szCs w:val="20"/>
        </w:rPr>
        <w:t xml:space="preserve"> на включение в реестр (далее - заявка) в уполномоченный орган по форме согласно приложению к настоящему Положению с приложением к заявке следующих документов: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1) выписки из Единого государственного реестра юридических лиц (для юридических лиц) либо выписки из Единого государственного реестра индивидуальных предпринимателей (для индивидуальных предпринимателей) (при наличии);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2) документа о наличии технических условий, необходимых для обслуживания электронного сертификата. Требования к технологическим,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области.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Заявка отклоняется в случаях: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1) наличия в заявке неполных или неточных сведений;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2) несоответствия технических условий, имеющихся у претендента на участие в обслуживании электронного сертификата, требованиям к технологическим, программным и лингвистическим средствам обеспечения пользования информацией о выданных электронных сертификатах.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 xml:space="preserve"> При поступлении в уполномоченный орган заявки с приложенными документами, указанными в </w:t>
      </w:r>
      <w:hyperlink w:anchor="P567">
        <w:r w:rsidRPr="00B10CC3">
          <w:rPr>
            <w:color w:val="0000FF"/>
            <w:sz w:val="20"/>
            <w:szCs w:val="20"/>
          </w:rPr>
          <w:t>пункте 9</w:t>
        </w:r>
      </w:hyperlink>
      <w:r w:rsidRPr="00B10CC3">
        <w:rPr>
          <w:sz w:val="20"/>
          <w:szCs w:val="20"/>
        </w:rPr>
        <w:t xml:space="preserve"> настоящего Положения, уполномоченный орган принимает решение о включении в реестр (об отказе во включении в реестр) в течение пяти рабочих дней с даты поступления заявки с приложенными документами.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Организация, индивидуальный предприниматель, включенные в реестр, обеспечивают, в том числе: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1) считывание идентификатора QR-кода;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2) формирование и направление запроса посредством АИС "Соцзащита" о сроке действия и сумме электронного сертификата;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3) реализацию мероприятия по передаче инвалиду ДТСР-2 с использованием электронного сертификата в пределах суммы электронного сертификата;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4) передачу посредством АИС "Соцзащита" сведений о наименовании и стоимости реализованных ДТСР-2 для списания стоимости ДТСР-2 с электронного сертификата;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>5) ежедневное направление посредством АИС "Соцзащита" реестра совершенных за текущий день транзакций;</w:t>
      </w:r>
    </w:p>
    <w:p w:rsidR="00B10CC3" w:rsidRPr="00B10CC3" w:rsidRDefault="00B10CC3" w:rsidP="00B10CC3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B10CC3">
        <w:rPr>
          <w:sz w:val="20"/>
          <w:szCs w:val="20"/>
        </w:rPr>
        <w:t xml:space="preserve">6) соблюдение установленных Федеральным </w:t>
      </w:r>
      <w:hyperlink r:id="rId4">
        <w:r w:rsidRPr="00B10CC3">
          <w:rPr>
            <w:color w:val="0000FF"/>
            <w:sz w:val="20"/>
            <w:szCs w:val="20"/>
          </w:rPr>
          <w:t>законом</w:t>
        </w:r>
      </w:hyperlink>
      <w:r w:rsidRPr="00B10CC3">
        <w:rPr>
          <w:sz w:val="20"/>
          <w:szCs w:val="20"/>
        </w:rPr>
        <w:t xml:space="preserve"> от 27 июля 2006 года N 152-ФЗ "О персональных данных" требований к обработке персональных данных, доступ к которым был предоставлен организации, индивидуальному предпринимателю в рамках обслуживания электронного сертификата.</w:t>
      </w: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0CC3" w:rsidRDefault="00B10CC3" w:rsidP="00B10CC3">
      <w:pPr>
        <w:pStyle w:val="ConsPlusNormal"/>
        <w:jc w:val="right"/>
        <w:outlineLvl w:val="2"/>
      </w:pPr>
      <w:r>
        <w:t>Приложение</w:t>
      </w:r>
    </w:p>
    <w:p w:rsidR="00B10CC3" w:rsidRDefault="00B10CC3" w:rsidP="00B10CC3">
      <w:pPr>
        <w:pStyle w:val="ConsPlusNormal"/>
        <w:jc w:val="right"/>
      </w:pPr>
      <w:r>
        <w:lastRenderedPageBreak/>
        <w:t>к Положению...</w:t>
      </w:r>
    </w:p>
    <w:p w:rsidR="00B10CC3" w:rsidRDefault="00B10CC3" w:rsidP="00B10CC3">
      <w:pPr>
        <w:pStyle w:val="ConsPlusNormal"/>
        <w:ind w:firstLine="540"/>
        <w:jc w:val="both"/>
      </w:pPr>
    </w:p>
    <w:p w:rsidR="00B10CC3" w:rsidRDefault="00B10CC3" w:rsidP="00B10CC3">
      <w:pPr>
        <w:pStyle w:val="ConsPlusNormal"/>
      </w:pPr>
      <w:r>
        <w:t>(Форма)</w:t>
      </w:r>
    </w:p>
    <w:p w:rsidR="00B10CC3" w:rsidRDefault="00B10CC3" w:rsidP="00B10CC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10"/>
        <w:gridCol w:w="2330"/>
        <w:gridCol w:w="427"/>
        <w:gridCol w:w="2324"/>
      </w:tblGrid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  <w:r>
              <w:t>В ЛОГКУ "ЦСЗН"</w:t>
            </w: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  <w:r>
              <w:t>(фамилия, имя, отчество (при наличии), должность)</w:t>
            </w: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  <w:r>
              <w:t>(наименование юридического лица/</w:t>
            </w: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  <w:r>
              <w:t>индивидуального предпринимателя)</w:t>
            </w: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  <w:r>
              <w:t>юридический адрес: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  <w:r>
              <w:t>фактический адрес: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  <w:r>
              <w:t>контактный телефон: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  <w:bookmarkStart w:id="2" w:name="P625"/>
            <w:bookmarkEnd w:id="2"/>
            <w:r>
              <w:t>ЗАЯВКА</w:t>
            </w:r>
          </w:p>
          <w:p w:rsidR="00B10CC3" w:rsidRDefault="00B10CC3" w:rsidP="00B06F8F">
            <w:pPr>
              <w:pStyle w:val="ConsPlusNormal"/>
              <w:jc w:val="center"/>
            </w:pPr>
            <w:r>
              <w:t>на включение в реестр организаций и индивидуальных предпринимателей, участвующих в предоставлении меры социальной поддержки по передаче в собственность инвалидам дополнительных технических средств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</w:t>
            </w:r>
          </w:p>
        </w:tc>
      </w:tr>
      <w:tr w:rsidR="00B10CC3" w:rsidTr="00B06F8F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</w:p>
        </w:tc>
      </w:tr>
      <w:tr w:rsidR="00B10CC3" w:rsidTr="00B06F8F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ind w:firstLine="283"/>
              <w:jc w:val="both"/>
            </w:pPr>
            <w:r>
              <w:t>Прошу с "___" _________ 20__ года включить в реестр организаций и индивидуальных предпринимателей, участвующих в предоставлении меры социальной поддержки по передаче в собственность инвалидам дополнительных технических средств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с использованием электронного сертификата в виде QR-кода, сведения о юридическом лице/индивидуальном предпринимателе</w:t>
            </w:r>
          </w:p>
        </w:tc>
      </w:tr>
      <w:tr w:rsidR="00B10CC3" w:rsidTr="00B06F8F">
        <w:tc>
          <w:tcPr>
            <w:tcW w:w="9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9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  <w:r>
              <w:t>(полное наименование юридического лица/индивидуального предпринимателя)</w:t>
            </w:r>
          </w:p>
        </w:tc>
      </w:tr>
      <w:tr w:rsidR="00B10CC3" w:rsidTr="00B06F8F">
        <w:tc>
          <w:tcPr>
            <w:tcW w:w="9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9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  <w:r>
              <w:t>(ОГРН/ОГРНИП (при наличии)/ИНН)</w:t>
            </w:r>
          </w:p>
        </w:tc>
      </w:tr>
      <w:tr w:rsidR="00B10CC3" w:rsidTr="00B06F8F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ind w:firstLine="283"/>
              <w:jc w:val="both"/>
            </w:pPr>
            <w:r>
              <w:t>Гарантирую полноту и достоверность представляемых сведений.</w:t>
            </w:r>
          </w:p>
          <w:p w:rsidR="00B10CC3" w:rsidRDefault="00B10CC3" w:rsidP="00B06F8F">
            <w:pPr>
              <w:pStyle w:val="ConsPlusNormal"/>
              <w:ind w:firstLine="283"/>
              <w:jc w:val="both"/>
            </w:pPr>
            <w:r>
              <w:t xml:space="preserve">Гарантирую соблюдение установленных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 требований к обработке персональных данных, доступ к которым будет предоставлен в рамках обслуживания электронного сертификата.</w:t>
            </w:r>
          </w:p>
        </w:tc>
      </w:tr>
      <w:tr w:rsidR="00B10CC3" w:rsidTr="00B06F8F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  <w:r>
              <w:t>Приложение: на ___ л.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right"/>
            </w:pPr>
            <w:r>
              <w:t>Дата "___" _________ 20__ года</w:t>
            </w:r>
          </w:p>
        </w:tc>
      </w:tr>
    </w:tbl>
    <w:p w:rsidR="00B10CC3" w:rsidRDefault="00B10CC3" w:rsidP="00B10CC3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381"/>
        <w:gridCol w:w="321"/>
        <w:gridCol w:w="4032"/>
      </w:tblGrid>
      <w:tr w:rsidR="00B10CC3" w:rsidTr="00B06F8F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</w:pPr>
            <w:r>
              <w:t>Руководитель юридического лица/</w:t>
            </w:r>
          </w:p>
          <w:p w:rsidR="00B10CC3" w:rsidRDefault="00B10CC3" w:rsidP="00B06F8F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B10CC3" w:rsidTr="00B06F8F">
        <w:tblPrEx>
          <w:tblBorders>
            <w:insideH w:val="none" w:sz="0" w:space="0" w:color="auto"/>
          </w:tblBorders>
        </w:tblPrEx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</w:p>
        </w:tc>
      </w:tr>
      <w:tr w:rsidR="00B10CC3" w:rsidTr="00B06F8F">
        <w:tblPrEx>
          <w:tblBorders>
            <w:insideH w:val="none" w:sz="0" w:space="0" w:color="auto"/>
          </w:tblBorders>
        </w:tblPrEx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CC3" w:rsidRDefault="00B10CC3" w:rsidP="00B06F8F">
            <w:pPr>
              <w:pStyle w:val="ConsPlusNormal"/>
              <w:jc w:val="both"/>
            </w:pPr>
            <w:r>
              <w:t>Место печати (при наличии)</w:t>
            </w:r>
          </w:p>
        </w:tc>
      </w:tr>
    </w:tbl>
    <w:p w:rsidR="00A35599" w:rsidRDefault="00A35599" w:rsidP="00A355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76A" w:rsidRDefault="00C6776A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4FED" w:rsidRPr="00254FED" w:rsidTr="00254FED">
        <w:tc>
          <w:tcPr>
            <w:tcW w:w="4785" w:type="dxa"/>
          </w:tcPr>
          <w:p w:rsidR="00254FED" w:rsidRPr="00254FED" w:rsidRDefault="00254FED" w:rsidP="00B10CC3">
            <w:pPr>
              <w:tabs>
                <w:tab w:val="left" w:pos="4860"/>
              </w:tabs>
            </w:pPr>
          </w:p>
        </w:tc>
        <w:tc>
          <w:tcPr>
            <w:tcW w:w="4786" w:type="dxa"/>
          </w:tcPr>
          <w:p w:rsidR="00254FED" w:rsidRPr="00254FED" w:rsidRDefault="00254FED" w:rsidP="00254FED"/>
          <w:p w:rsidR="00254FED" w:rsidRPr="00254FED" w:rsidRDefault="00254FED" w:rsidP="00254FED"/>
          <w:p w:rsidR="00254FED" w:rsidRPr="00254FED" w:rsidRDefault="00254FED" w:rsidP="00254FED">
            <w:r w:rsidRPr="00254FED">
              <w:t xml:space="preserve">В ЛОГКУ "ЦСЗН" </w:t>
            </w:r>
          </w:p>
          <w:p w:rsidR="00254FED" w:rsidRPr="00254FED" w:rsidRDefault="00254FED" w:rsidP="00254FED">
            <w:r w:rsidRPr="00254FED">
              <w:t>От   ________________________________</w:t>
            </w:r>
          </w:p>
          <w:p w:rsidR="00254FED" w:rsidRPr="00254FED" w:rsidRDefault="00254FED" w:rsidP="00254FED">
            <w:r w:rsidRPr="00254FED">
              <w:t>(фамилия, имя, отчество, должность)</w:t>
            </w:r>
          </w:p>
          <w:p w:rsidR="00254FED" w:rsidRPr="00254FED" w:rsidRDefault="00254FED" w:rsidP="00254FED">
            <w:r w:rsidRPr="00254FED">
              <w:t>фактический адрес: __________________</w:t>
            </w:r>
          </w:p>
          <w:p w:rsidR="00254FED" w:rsidRPr="00254FED" w:rsidRDefault="00254FED" w:rsidP="00254FED">
            <w:r w:rsidRPr="00254FED">
              <w:t>___________________________________</w:t>
            </w:r>
          </w:p>
          <w:p w:rsidR="00254FED" w:rsidRPr="00254FED" w:rsidRDefault="00254FED" w:rsidP="00254FED">
            <w:proofErr w:type="spellStart"/>
            <w:r w:rsidRPr="00254FED">
              <w:t>юридичексий</w:t>
            </w:r>
            <w:proofErr w:type="spellEnd"/>
            <w:r w:rsidRPr="00254FED">
              <w:t xml:space="preserve"> </w:t>
            </w:r>
            <w:proofErr w:type="gramStart"/>
            <w:r w:rsidRPr="00254FED">
              <w:t>адрес:_</w:t>
            </w:r>
            <w:proofErr w:type="gramEnd"/>
            <w:r w:rsidRPr="00254FED">
              <w:t>_________________</w:t>
            </w:r>
          </w:p>
          <w:p w:rsidR="00254FED" w:rsidRPr="00254FED" w:rsidRDefault="00254FED" w:rsidP="00254FED">
            <w:r w:rsidRPr="00254FED">
              <w:t>____________________________________</w:t>
            </w:r>
          </w:p>
          <w:p w:rsidR="00254FED" w:rsidRPr="00254FED" w:rsidRDefault="00254FED" w:rsidP="00254FED">
            <w:r w:rsidRPr="00254FED">
              <w:t>контактный телефон: _________________</w:t>
            </w:r>
          </w:p>
          <w:p w:rsidR="00254FED" w:rsidRPr="00254FED" w:rsidRDefault="00254FED" w:rsidP="00254FED">
            <w:r w:rsidRPr="00254FED">
              <w:t xml:space="preserve"> адрес электронной почты: ____________</w:t>
            </w:r>
          </w:p>
        </w:tc>
      </w:tr>
    </w:tbl>
    <w:p w:rsidR="00254FED" w:rsidRPr="00254FED" w:rsidRDefault="00254FED" w:rsidP="00254FED">
      <w:pPr>
        <w:spacing w:after="200" w:line="276" w:lineRule="auto"/>
        <w:rPr>
          <w:rFonts w:ascii="Calibri" w:eastAsia="Calibri" w:hAnsi="Calibri" w:cs="Times New Roman"/>
        </w:rPr>
      </w:pPr>
    </w:p>
    <w:p w:rsidR="00254FED" w:rsidRPr="00254FED" w:rsidRDefault="00254FED" w:rsidP="00F54D43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>Информация, подтверждающая наличие технических условий, необходимых для обслуживания электронного сертификата</w:t>
      </w:r>
    </w:p>
    <w:p w:rsidR="00254FED" w:rsidRPr="00254FED" w:rsidRDefault="00254FED" w:rsidP="00254FED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В целях обслуживания электронного сертификата подтверждаю наличие мобильного устройства с операционной системой </w:t>
      </w:r>
      <w:r w:rsidRPr="00254FED">
        <w:rPr>
          <w:rFonts w:ascii="Calibri" w:eastAsia="Calibri" w:hAnsi="Calibri" w:cs="Times New Roman"/>
          <w:lang w:val="en-US"/>
        </w:rPr>
        <w:t>Android</w:t>
      </w:r>
      <w:r w:rsidRPr="00254FED">
        <w:rPr>
          <w:rFonts w:ascii="Calibri" w:eastAsia="Calibri" w:hAnsi="Calibri" w:cs="Times New Roman"/>
        </w:rPr>
        <w:t xml:space="preserve"> версии</w:t>
      </w:r>
      <w:r w:rsidR="00F54D43">
        <w:rPr>
          <w:rFonts w:ascii="Calibri" w:eastAsia="Calibri" w:hAnsi="Calibri" w:cs="Times New Roman"/>
        </w:rPr>
        <w:t xml:space="preserve"> 5.0 и выше, имеющего доступ к </w:t>
      </w:r>
      <w:r w:rsidRPr="00254FED">
        <w:rPr>
          <w:rFonts w:ascii="Calibri" w:eastAsia="Calibri" w:hAnsi="Calibri" w:cs="Times New Roman"/>
        </w:rPr>
        <w:t>информационно-телекоммуникационной сети «Интернет» и оснащенного оптическим прибором для фиксации визуального изображения (видеокамерой).</w:t>
      </w:r>
    </w:p>
    <w:p w:rsidR="00F54D43" w:rsidRDefault="00254FED" w:rsidP="00F54D43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Гарантирую полноту и достоверность представляемых сведений.                                                            </w:t>
      </w:r>
    </w:p>
    <w:p w:rsidR="00254FED" w:rsidRPr="00254FED" w:rsidRDefault="00254FED" w:rsidP="00F54D43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 Гарантирую соблюдение установленных Федеральным законом от 27 июля 2006 года N 152-ФЗ "О персональных данных" требований к обработке персональных данных, доступ к которым будет предоставлен в рамках обслуживания электронного сертификата.</w:t>
      </w: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</w:p>
    <w:p w:rsidR="00254FED" w:rsidRPr="00254FED" w:rsidRDefault="00254FED" w:rsidP="00254FE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«_____» _______________20___года</w:t>
      </w: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Руководитель юридического                         </w:t>
      </w: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>лица/индивидуальный                              _________________                      __________________</w:t>
      </w: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 предприниматель                   </w:t>
      </w:r>
      <w:r w:rsidR="00F54D43">
        <w:rPr>
          <w:rFonts w:ascii="Calibri" w:eastAsia="Calibri" w:hAnsi="Calibri" w:cs="Times New Roman"/>
        </w:rPr>
        <w:t xml:space="preserve">                             </w:t>
      </w:r>
      <w:proofErr w:type="gramStart"/>
      <w:r w:rsidR="00F54D43">
        <w:rPr>
          <w:rFonts w:ascii="Calibri" w:eastAsia="Calibri" w:hAnsi="Calibri" w:cs="Times New Roman"/>
        </w:rPr>
        <w:t xml:space="preserve">  </w:t>
      </w:r>
      <w:r w:rsidRPr="00254FED">
        <w:rPr>
          <w:rFonts w:ascii="Calibri" w:eastAsia="Calibri" w:hAnsi="Calibri" w:cs="Times New Roman"/>
        </w:rPr>
        <w:t xml:space="preserve"> (</w:t>
      </w:r>
      <w:proofErr w:type="gramEnd"/>
      <w:r w:rsidRPr="00254FED">
        <w:rPr>
          <w:rFonts w:ascii="Calibri" w:eastAsia="Calibri" w:hAnsi="Calibri" w:cs="Times New Roman"/>
        </w:rPr>
        <w:t>подпись)                                      (ФИО)</w:t>
      </w:r>
    </w:p>
    <w:p w:rsidR="00254FED" w:rsidRPr="00254FED" w:rsidRDefault="00254FED" w:rsidP="00254FE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ab/>
      </w:r>
      <w:r w:rsidRPr="00254FED">
        <w:rPr>
          <w:rFonts w:ascii="Calibri" w:eastAsia="Calibri" w:hAnsi="Calibri" w:cs="Times New Roman"/>
        </w:rPr>
        <w:tab/>
      </w:r>
      <w:r w:rsidRPr="00254FED">
        <w:rPr>
          <w:rFonts w:ascii="Calibri" w:eastAsia="Calibri" w:hAnsi="Calibri" w:cs="Times New Roman"/>
        </w:rPr>
        <w:tab/>
      </w:r>
      <w:r w:rsidRPr="00254FED">
        <w:rPr>
          <w:rFonts w:ascii="Calibri" w:eastAsia="Calibri" w:hAnsi="Calibri" w:cs="Times New Roman"/>
        </w:rPr>
        <w:tab/>
        <w:t xml:space="preserve">                                                                                     </w:t>
      </w:r>
    </w:p>
    <w:p w:rsidR="00254FED" w:rsidRPr="00254FED" w:rsidRDefault="00254FED" w:rsidP="00254FED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254FED" w:rsidRPr="00254FED" w:rsidRDefault="00254FED" w:rsidP="00254FED">
      <w:pPr>
        <w:spacing w:after="200" w:line="276" w:lineRule="auto"/>
        <w:ind w:left="7230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   Место печати</w:t>
      </w:r>
    </w:p>
    <w:p w:rsidR="00254FED" w:rsidRDefault="00254FED"/>
    <w:sectPr w:rsidR="00254FED" w:rsidSect="007534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6"/>
    <w:rsid w:val="00254FED"/>
    <w:rsid w:val="002B2D96"/>
    <w:rsid w:val="002C1E42"/>
    <w:rsid w:val="00A35599"/>
    <w:rsid w:val="00A767C6"/>
    <w:rsid w:val="00A7781B"/>
    <w:rsid w:val="00B10CC3"/>
    <w:rsid w:val="00B334AA"/>
    <w:rsid w:val="00C6776A"/>
    <w:rsid w:val="00C959AA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B243-220D-4672-858B-9810D576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4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0C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35 ЦСЗН</dc:creator>
  <cp:keywords/>
  <dc:description/>
  <cp:lastModifiedBy>Пользователь 8 ЦСЗН</cp:lastModifiedBy>
  <cp:revision>2</cp:revision>
  <dcterms:created xsi:type="dcterms:W3CDTF">2025-02-27T10:00:00Z</dcterms:created>
  <dcterms:modified xsi:type="dcterms:W3CDTF">2025-02-27T10:00:00Z</dcterms:modified>
</cp:coreProperties>
</file>